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ED" w:rsidRDefault="003246F1" w:rsidP="003246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Приложение </w:t>
      </w:r>
    </w:p>
    <w:p w:rsidR="003246F1" w:rsidRDefault="003246F1" w:rsidP="003246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письму Мотыгинского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</w:p>
    <w:p w:rsidR="003246F1" w:rsidRDefault="003246F1" w:rsidP="003246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Совета депутатов </w:t>
      </w:r>
    </w:p>
    <w:p w:rsidR="003246F1" w:rsidRDefault="003246F1" w:rsidP="003246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3B378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№ _</w:t>
      </w:r>
      <w:r w:rsidR="003B3780">
        <w:rPr>
          <w:rFonts w:ascii="Times New Roman" w:hAnsi="Times New Roman" w:cs="Times New Roman"/>
          <w:sz w:val="24"/>
          <w:szCs w:val="24"/>
          <w:u w:val="single"/>
        </w:rPr>
        <w:t>121</w:t>
      </w:r>
      <w:r>
        <w:rPr>
          <w:rFonts w:ascii="Times New Roman" w:hAnsi="Times New Roman" w:cs="Times New Roman"/>
          <w:sz w:val="24"/>
          <w:szCs w:val="24"/>
        </w:rPr>
        <w:t>_ от</w:t>
      </w:r>
      <w:r w:rsidR="003B3780">
        <w:rPr>
          <w:rFonts w:ascii="Times New Roman" w:hAnsi="Times New Roman" w:cs="Times New Roman"/>
          <w:sz w:val="24"/>
          <w:szCs w:val="24"/>
        </w:rPr>
        <w:t xml:space="preserve">   </w:t>
      </w:r>
      <w:r w:rsidR="003B3780">
        <w:rPr>
          <w:rFonts w:ascii="Times New Roman" w:hAnsi="Times New Roman" w:cs="Times New Roman"/>
          <w:sz w:val="24"/>
          <w:szCs w:val="24"/>
          <w:u w:val="single"/>
        </w:rPr>
        <w:t>04.05.2016</w:t>
      </w:r>
    </w:p>
    <w:p w:rsidR="003246F1" w:rsidRDefault="003246F1" w:rsidP="00380A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80AED" w:rsidRDefault="00380AED" w:rsidP="00380AED">
      <w:pPr>
        <w:jc w:val="center"/>
        <w:rPr>
          <w:rFonts w:ascii="Times New Roman" w:hAnsi="Times New Roman" w:cs="Times New Roman"/>
          <w:b/>
        </w:rPr>
      </w:pPr>
      <w:r w:rsidRPr="00453BBB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ЛИЦ, ЗАМЕЩАЮЩИХ</w:t>
      </w:r>
      <w:r>
        <w:rPr>
          <w:rFonts w:ascii="Times New Roman" w:hAnsi="Times New Roman" w:cs="Times New Roman"/>
          <w:b/>
        </w:rPr>
        <w:t xml:space="preserve"> МУНИЦИПАЛЬНЫЕ ДОЛЖНОСТИ </w:t>
      </w:r>
    </w:p>
    <w:p w:rsidR="00380AED" w:rsidRDefault="00380AED" w:rsidP="00380AED">
      <w:pPr>
        <w:jc w:val="center"/>
        <w:rPr>
          <w:rFonts w:ascii="Times New Roman" w:hAnsi="Times New Roman" w:cs="Times New Roman"/>
        </w:rPr>
      </w:pPr>
    </w:p>
    <w:p w:rsidR="00380AED" w:rsidRDefault="00380AED" w:rsidP="00380A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МОТЫГИНСКОГО РАЙОНА И ЧЛЕНОВ ИХ СЕМЕЙ ЗА  2015  ГОД</w:t>
      </w:r>
    </w:p>
    <w:tbl>
      <w:tblPr>
        <w:tblStyle w:val="a3"/>
        <w:tblW w:w="15134" w:type="dxa"/>
        <w:tblLook w:val="04A0"/>
      </w:tblPr>
      <w:tblGrid>
        <w:gridCol w:w="2102"/>
        <w:gridCol w:w="2297"/>
        <w:gridCol w:w="1395"/>
        <w:gridCol w:w="1618"/>
        <w:gridCol w:w="1050"/>
        <w:gridCol w:w="1054"/>
        <w:gridCol w:w="1980"/>
        <w:gridCol w:w="1610"/>
        <w:gridCol w:w="1055"/>
        <w:gridCol w:w="973"/>
      </w:tblGrid>
      <w:tr w:rsidR="00380AED" w:rsidTr="00CD4F83">
        <w:trPr>
          <w:trHeight w:val="704"/>
        </w:trPr>
        <w:tc>
          <w:tcPr>
            <w:tcW w:w="2102" w:type="dxa"/>
            <w:vMerge w:val="restart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297" w:type="dxa"/>
            <w:vMerge w:val="restart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95" w:type="dxa"/>
            <w:vMerge w:val="restart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 г.,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2" w:type="dxa"/>
            <w:gridSpan w:val="4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38" w:type="dxa"/>
            <w:gridSpan w:val="3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имущества, находящегося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</w:tr>
      <w:tr w:rsidR="00CD4F83" w:rsidTr="00CD4F83">
        <w:trPr>
          <w:trHeight w:val="703"/>
        </w:trPr>
        <w:tc>
          <w:tcPr>
            <w:tcW w:w="2102" w:type="dxa"/>
            <w:vMerge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5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054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98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принадлежащие на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  <w:proofErr w:type="gramEnd"/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собственности,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указанием вида и 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марки</w:t>
            </w:r>
          </w:p>
        </w:tc>
        <w:tc>
          <w:tcPr>
            <w:tcW w:w="161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55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73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CD4F83" w:rsidTr="00CD4F83">
        <w:trPr>
          <w:trHeight w:val="196"/>
        </w:trPr>
        <w:tc>
          <w:tcPr>
            <w:tcW w:w="2102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5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8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0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5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3" w:type="dxa"/>
          </w:tcPr>
          <w:p w:rsidR="00380AED" w:rsidRPr="00132D5E" w:rsidRDefault="00380AED" w:rsidP="00BC2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4F83" w:rsidRPr="00B959DA" w:rsidTr="00CD4F83">
        <w:tc>
          <w:tcPr>
            <w:tcW w:w="2102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>Яковлев Сергей Анатольевич</w:t>
            </w:r>
          </w:p>
        </w:tc>
        <w:tc>
          <w:tcPr>
            <w:tcW w:w="2297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>Председатель Мотыгинского районного Совета депутатов</w:t>
            </w:r>
          </w:p>
        </w:tc>
        <w:tc>
          <w:tcPr>
            <w:tcW w:w="1395" w:type="dxa"/>
          </w:tcPr>
          <w:p w:rsidR="00610E33" w:rsidRPr="00B959DA" w:rsidRDefault="001E78B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1036570,57</w:t>
            </w:r>
          </w:p>
        </w:tc>
        <w:tc>
          <w:tcPr>
            <w:tcW w:w="1618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</w:t>
            </w: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>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индивидуальное строительство</w:t>
            </w:r>
            <w:r w:rsidR="00874AEF">
              <w:rPr>
                <w:rFonts w:ascii="Times New Roman" w:hAnsi="Times New Roman" w:cs="Times New Roman"/>
                <w:sz w:val="20"/>
                <w:szCs w:val="20"/>
              </w:rPr>
              <w:t xml:space="preserve"> доля155/1000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74AEF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  <w:p w:rsidR="00610E33" w:rsidRPr="00B959DA" w:rsidRDefault="00874AE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155/1000</w:t>
            </w:r>
          </w:p>
        </w:tc>
        <w:tc>
          <w:tcPr>
            <w:tcW w:w="1050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AEF" w:rsidRDefault="00874AE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874AEF" w:rsidRDefault="00874AE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202,3</w:t>
            </w:r>
          </w:p>
        </w:tc>
        <w:tc>
          <w:tcPr>
            <w:tcW w:w="1054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AEF" w:rsidRDefault="00874AE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74AEF" w:rsidRDefault="00874AE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Ssang</w:t>
            </w:r>
            <w:proofErr w:type="spellEnd"/>
            <w:r w:rsidRPr="00B95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Yong</w:t>
            </w:r>
            <w:r w:rsidRPr="00B95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Регстон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Мотоцикл,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Kawasaki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Лодка, Воронеж</w:t>
            </w:r>
          </w:p>
          <w:p w:rsidR="00610E33" w:rsidRPr="00A74597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Лодочный мотор, Вихрь М</w:t>
            </w:r>
          </w:p>
        </w:tc>
        <w:tc>
          <w:tcPr>
            <w:tcW w:w="161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973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4F83" w:rsidRPr="00B959DA" w:rsidTr="00CD4F83">
        <w:tc>
          <w:tcPr>
            <w:tcW w:w="2102" w:type="dxa"/>
          </w:tcPr>
          <w:p w:rsidR="00A74597" w:rsidRPr="00B959DA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A74597" w:rsidRPr="00B959DA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бухгалтер</w:t>
            </w:r>
            <w:r w:rsidR="00CC59E7">
              <w:rPr>
                <w:rFonts w:ascii="Times New Roman" w:hAnsi="Times New Roman" w:cs="Times New Roman"/>
                <w:sz w:val="20"/>
                <w:szCs w:val="20"/>
              </w:rPr>
              <w:t xml:space="preserve"> ООО «Группа Магнезит»</w:t>
            </w:r>
          </w:p>
        </w:tc>
        <w:tc>
          <w:tcPr>
            <w:tcW w:w="1395" w:type="dxa"/>
          </w:tcPr>
          <w:p w:rsidR="00A74597" w:rsidRPr="00B959DA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412558,12</w:t>
            </w:r>
          </w:p>
        </w:tc>
        <w:tc>
          <w:tcPr>
            <w:tcW w:w="1618" w:type="dxa"/>
          </w:tcPr>
          <w:p w:rsidR="00A74597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 участок</w:t>
            </w: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A74597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795,08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1054" w:type="dxa"/>
          </w:tcPr>
          <w:p w:rsidR="00A74597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A74597" w:rsidRPr="00B959DA" w:rsidRDefault="00A7459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</w:tcPr>
          <w:p w:rsidR="00A74597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A74597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A74597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4F83" w:rsidRPr="00B959DA" w:rsidTr="00CD4F83">
        <w:tc>
          <w:tcPr>
            <w:tcW w:w="2102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97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школьник</w:t>
            </w:r>
          </w:p>
        </w:tc>
        <w:tc>
          <w:tcPr>
            <w:tcW w:w="1395" w:type="dxa"/>
          </w:tcPr>
          <w:p w:rsidR="00610E33" w:rsidRPr="00B959DA" w:rsidRDefault="0089452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610E33" w:rsidRPr="00B959DA" w:rsidRDefault="0089452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610E33" w:rsidRPr="00B959DA" w:rsidRDefault="0089452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610E33" w:rsidRPr="00B959DA" w:rsidRDefault="0089452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610E33" w:rsidRPr="00B959DA" w:rsidRDefault="0089452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973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4F83" w:rsidRPr="00B959DA" w:rsidTr="00CD4F83">
        <w:tc>
          <w:tcPr>
            <w:tcW w:w="2102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Квашнева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Анастасия Владимировна</w:t>
            </w:r>
          </w:p>
        </w:tc>
        <w:tc>
          <w:tcPr>
            <w:tcW w:w="2297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Консультант-юрист Мотыгинского районного Совета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депутатов</w:t>
            </w:r>
          </w:p>
        </w:tc>
        <w:tc>
          <w:tcPr>
            <w:tcW w:w="1395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365194,44</w:t>
            </w:r>
          </w:p>
        </w:tc>
        <w:tc>
          <w:tcPr>
            <w:tcW w:w="1618" w:type="dxa"/>
          </w:tcPr>
          <w:p w:rsidR="0097588F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10E33" w:rsidRDefault="00610E33" w:rsidP="00610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610E33" w:rsidRPr="00B959DA" w:rsidRDefault="00610E33" w:rsidP="00610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1/4</w:t>
            </w:r>
          </w:p>
        </w:tc>
        <w:tc>
          <w:tcPr>
            <w:tcW w:w="1050" w:type="dxa"/>
          </w:tcPr>
          <w:p w:rsidR="0097588F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369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37,9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54" w:type="dxa"/>
          </w:tcPr>
          <w:p w:rsidR="0097588F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97588F" w:rsidRPr="0097588F" w:rsidRDefault="0097588F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Murch</w:t>
            </w:r>
            <w:proofErr w:type="spellEnd"/>
          </w:p>
        </w:tc>
        <w:tc>
          <w:tcPr>
            <w:tcW w:w="1610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97588F" w:rsidRPr="00B959DA" w:rsidRDefault="0097588F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2929" w:rsidRPr="00B959DA" w:rsidTr="00FE2929">
        <w:tc>
          <w:tcPr>
            <w:tcW w:w="15134" w:type="dxa"/>
            <w:gridSpan w:val="10"/>
          </w:tcPr>
          <w:p w:rsidR="00FE2929" w:rsidRPr="00B959DA" w:rsidRDefault="00FE2929" w:rsidP="00FE2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Депутаты на непостоянной основе</w:t>
            </w:r>
          </w:p>
        </w:tc>
      </w:tr>
      <w:tr w:rsidR="00CD4F83" w:rsidRPr="00B959DA" w:rsidTr="00CD4F83">
        <w:tc>
          <w:tcPr>
            <w:tcW w:w="2102" w:type="dxa"/>
          </w:tcPr>
          <w:p w:rsidR="00610E33" w:rsidRPr="0097588F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Анонен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Ионаннович</w:t>
            </w:r>
            <w:proofErr w:type="spellEnd"/>
          </w:p>
        </w:tc>
        <w:tc>
          <w:tcPr>
            <w:tcW w:w="2297" w:type="dxa"/>
          </w:tcPr>
          <w:p w:rsidR="00610E33" w:rsidRPr="00B959DA" w:rsidRDefault="00610E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Пенсионер </w:t>
            </w:r>
          </w:p>
        </w:tc>
        <w:tc>
          <w:tcPr>
            <w:tcW w:w="1395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343973,64</w:t>
            </w:r>
          </w:p>
        </w:tc>
        <w:tc>
          <w:tcPr>
            <w:tcW w:w="1618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054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969 м,  автомобиль ВАЗ 21310, Лодка прогулочная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Трактор Т16М</w:t>
            </w:r>
          </w:p>
        </w:tc>
        <w:tc>
          <w:tcPr>
            <w:tcW w:w="1610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4F83" w:rsidRPr="00B959DA" w:rsidTr="00CD4F83">
        <w:tc>
          <w:tcPr>
            <w:tcW w:w="2102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Виталий Владимирович</w:t>
            </w:r>
          </w:p>
        </w:tc>
        <w:tc>
          <w:tcPr>
            <w:tcW w:w="2297" w:type="dxa"/>
          </w:tcPr>
          <w:p w:rsidR="00610E33" w:rsidRPr="00B959DA" w:rsidRDefault="00610E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автотранспортного участка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 «Эталон» </w:t>
            </w:r>
          </w:p>
        </w:tc>
        <w:tc>
          <w:tcPr>
            <w:tcW w:w="1395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43200</w:t>
            </w:r>
          </w:p>
        </w:tc>
        <w:tc>
          <w:tcPr>
            <w:tcW w:w="1618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общая долевая 1/3</w:t>
            </w:r>
          </w:p>
        </w:tc>
        <w:tc>
          <w:tcPr>
            <w:tcW w:w="105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054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5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73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4F83" w:rsidRPr="00B959DA" w:rsidTr="00CD4F83">
        <w:tc>
          <w:tcPr>
            <w:tcW w:w="2102" w:type="dxa"/>
          </w:tcPr>
          <w:p w:rsidR="0097588F" w:rsidRPr="00B959DA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97588F" w:rsidRPr="00B959DA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Стажер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адвоката-адвокатское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бюро Красноярского края «Крыловы и партнеры»</w:t>
            </w:r>
          </w:p>
        </w:tc>
        <w:tc>
          <w:tcPr>
            <w:tcW w:w="1395" w:type="dxa"/>
          </w:tcPr>
          <w:p w:rsidR="0097588F" w:rsidRPr="00B959DA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34428,92</w:t>
            </w:r>
          </w:p>
        </w:tc>
        <w:tc>
          <w:tcPr>
            <w:tcW w:w="1618" w:type="dxa"/>
          </w:tcPr>
          <w:p w:rsidR="0097588F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 под строительство торгового павильона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AFC" w:rsidRPr="00B959DA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0" w:type="dxa"/>
          </w:tcPr>
          <w:p w:rsidR="0097588F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28,70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AFC" w:rsidRPr="00B959DA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1054" w:type="dxa"/>
          </w:tcPr>
          <w:p w:rsidR="0097588F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46AFC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AFC" w:rsidRPr="00B959DA" w:rsidRDefault="00146AFC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97588F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BE2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3</w:t>
            </w:r>
            <w:r w:rsidR="00BE26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E26E8" w:rsidRPr="00BE26E8" w:rsidRDefault="00BE26E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33532150</w:t>
            </w:r>
          </w:p>
          <w:p w:rsidR="00BE26E8" w:rsidRPr="00BE26E8" w:rsidRDefault="00BE26E8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</w:tcPr>
          <w:p w:rsidR="0097588F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Pr="00B959DA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</w:tcPr>
          <w:p w:rsidR="0097588F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44.6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Pr="00B959DA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97588F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Default="00666DC7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DC7" w:rsidRPr="00B959DA" w:rsidRDefault="00666DC7" w:rsidP="00610E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F83" w:rsidRPr="00B959DA" w:rsidTr="00CD4F83">
        <w:tc>
          <w:tcPr>
            <w:tcW w:w="2102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297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395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610E33" w:rsidRPr="00B959DA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610E33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44.6</w:t>
            </w:r>
          </w:p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610E33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4F83" w:rsidRPr="00B959DA" w:rsidTr="00CD4F83">
        <w:tc>
          <w:tcPr>
            <w:tcW w:w="2102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Бочмага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2297" w:type="dxa"/>
          </w:tcPr>
          <w:p w:rsidR="0097588F" w:rsidRPr="00B959DA" w:rsidRDefault="00610E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2E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C32EAB">
              <w:rPr>
                <w:rFonts w:ascii="Times New Roman" w:hAnsi="Times New Roman" w:cs="Times New Roman"/>
                <w:sz w:val="20"/>
                <w:szCs w:val="20"/>
              </w:rPr>
              <w:t xml:space="preserve"> МБОУ Южно-Енисейская СОШ</w:t>
            </w:r>
          </w:p>
        </w:tc>
        <w:tc>
          <w:tcPr>
            <w:tcW w:w="1395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747881,07</w:t>
            </w:r>
          </w:p>
        </w:tc>
        <w:tc>
          <w:tcPr>
            <w:tcW w:w="1618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73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4F83" w:rsidRPr="00B959DA" w:rsidTr="00CD4F83">
        <w:tc>
          <w:tcPr>
            <w:tcW w:w="2102" w:type="dxa"/>
          </w:tcPr>
          <w:p w:rsidR="0097588F" w:rsidRPr="00B959DA" w:rsidRDefault="00610E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Бекузаров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Майрам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Асланбекович</w:t>
            </w:r>
            <w:proofErr w:type="spellEnd"/>
          </w:p>
        </w:tc>
        <w:tc>
          <w:tcPr>
            <w:tcW w:w="2297" w:type="dxa"/>
          </w:tcPr>
          <w:p w:rsidR="0097588F" w:rsidRPr="00B959DA" w:rsidRDefault="001618F2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Боголюбовское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3101320</w:t>
            </w:r>
          </w:p>
        </w:tc>
        <w:tc>
          <w:tcPr>
            <w:tcW w:w="1618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 долевая 1/4</w:t>
            </w:r>
          </w:p>
        </w:tc>
        <w:tc>
          <w:tcPr>
            <w:tcW w:w="1050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54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4F83" w:rsidRPr="00B959DA" w:rsidTr="00CD4F83">
        <w:tc>
          <w:tcPr>
            <w:tcW w:w="2102" w:type="dxa"/>
          </w:tcPr>
          <w:p w:rsidR="0097588F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Старший лаборант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химлаборатории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ООО «НОК»</w:t>
            </w:r>
          </w:p>
        </w:tc>
        <w:tc>
          <w:tcPr>
            <w:tcW w:w="1395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577001</w:t>
            </w:r>
          </w:p>
        </w:tc>
        <w:tc>
          <w:tcPr>
            <w:tcW w:w="1618" w:type="dxa"/>
          </w:tcPr>
          <w:p w:rsidR="0097588F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97588F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1054" w:type="dxa"/>
          </w:tcPr>
          <w:p w:rsidR="0097588F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55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73" w:type="dxa"/>
          </w:tcPr>
          <w:p w:rsidR="0097588F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618F2" w:rsidRPr="00B959DA" w:rsidTr="00CD4F83">
        <w:tc>
          <w:tcPr>
            <w:tcW w:w="2102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 долевая 1/4</w:t>
            </w:r>
          </w:p>
        </w:tc>
        <w:tc>
          <w:tcPr>
            <w:tcW w:w="105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54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18F2" w:rsidRPr="00B959DA" w:rsidTr="00CD4F83">
        <w:tc>
          <w:tcPr>
            <w:tcW w:w="2102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 долевая 1/4</w:t>
            </w:r>
          </w:p>
        </w:tc>
        <w:tc>
          <w:tcPr>
            <w:tcW w:w="105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54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18F2" w:rsidRPr="00B959DA" w:rsidTr="00CD4F83">
        <w:tc>
          <w:tcPr>
            <w:tcW w:w="2102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97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39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 долевая 1/4</w:t>
            </w:r>
          </w:p>
        </w:tc>
        <w:tc>
          <w:tcPr>
            <w:tcW w:w="105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54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0E33" w:rsidRPr="00B959DA" w:rsidTr="00CD4F83">
        <w:tc>
          <w:tcPr>
            <w:tcW w:w="2102" w:type="dxa"/>
          </w:tcPr>
          <w:p w:rsidR="00610E33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Бублай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Борис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Владимирович</w:t>
            </w:r>
          </w:p>
        </w:tc>
        <w:tc>
          <w:tcPr>
            <w:tcW w:w="2297" w:type="dxa"/>
          </w:tcPr>
          <w:p w:rsidR="00610E33" w:rsidRPr="00B959DA" w:rsidRDefault="001618F2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АГР</w:t>
            </w:r>
            <w:r w:rsidR="00FE2929">
              <w:rPr>
                <w:rFonts w:ascii="Times New Roman" w:hAnsi="Times New Roman" w:cs="Times New Roman"/>
                <w:sz w:val="20"/>
                <w:szCs w:val="20"/>
              </w:rPr>
              <w:t xml:space="preserve">Э </w:t>
            </w:r>
            <w:r w:rsidR="00FE29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 «</w:t>
            </w:r>
            <w:proofErr w:type="spellStart"/>
            <w:r w:rsidR="00FE2929">
              <w:rPr>
                <w:rFonts w:ascii="Times New Roman" w:hAnsi="Times New Roman" w:cs="Times New Roman"/>
                <w:sz w:val="20"/>
                <w:szCs w:val="20"/>
              </w:rPr>
              <w:t>Красноярскгеология</w:t>
            </w:r>
            <w:proofErr w:type="spellEnd"/>
            <w:r w:rsidR="00FE2929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610E33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3243449,17</w:t>
            </w:r>
          </w:p>
        </w:tc>
        <w:tc>
          <w:tcPr>
            <w:tcW w:w="1618" w:type="dxa"/>
          </w:tcPr>
          <w:p w:rsidR="00610E33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</w:tc>
        <w:tc>
          <w:tcPr>
            <w:tcW w:w="1050" w:type="dxa"/>
          </w:tcPr>
          <w:p w:rsidR="00610E33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1580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1054" w:type="dxa"/>
          </w:tcPr>
          <w:p w:rsidR="00610E33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618F2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618F2" w:rsidRPr="00B959DA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260598" w:rsidRDefault="001618F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</w:t>
            </w:r>
            <w:r w:rsidR="002605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05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r w:rsidR="00260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="00260598" w:rsidRPr="00FE29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0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XC</w:t>
            </w:r>
            <w:r w:rsidR="00260598" w:rsidRPr="00FE2929"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  <w:p w:rsidR="00260598" w:rsidRPr="00260598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Лодка Р18-12 КФ</w:t>
            </w:r>
          </w:p>
        </w:tc>
        <w:tc>
          <w:tcPr>
            <w:tcW w:w="1610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55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0E33" w:rsidRPr="00B959DA" w:rsidTr="00CD4F83">
        <w:tc>
          <w:tcPr>
            <w:tcW w:w="2102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Вагнер Виктор Андреевич</w:t>
            </w:r>
          </w:p>
        </w:tc>
        <w:tc>
          <w:tcPr>
            <w:tcW w:w="2297" w:type="dxa"/>
          </w:tcPr>
          <w:p w:rsidR="00610E33" w:rsidRPr="00B959DA" w:rsidRDefault="00260598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2909028,08</w:t>
            </w:r>
          </w:p>
        </w:tc>
        <w:tc>
          <w:tcPr>
            <w:tcW w:w="1618" w:type="dxa"/>
          </w:tcPr>
          <w:p w:rsidR="00610E33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бщая долевая ¼</w:t>
            </w:r>
          </w:p>
          <w:p w:rsidR="00574989" w:rsidRPr="00B959DA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машино-место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1/144</w:t>
            </w:r>
          </w:p>
        </w:tc>
        <w:tc>
          <w:tcPr>
            <w:tcW w:w="1050" w:type="dxa"/>
          </w:tcPr>
          <w:p w:rsidR="00610E33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404,7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4446,7</w:t>
            </w:r>
          </w:p>
          <w:p w:rsidR="00574989" w:rsidRPr="00B959DA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</w:tcPr>
          <w:p w:rsidR="00610E33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89" w:rsidRPr="00B959DA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574989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0" w:type="dxa"/>
          </w:tcPr>
          <w:p w:rsidR="00610E33" w:rsidRPr="00B959DA" w:rsidRDefault="001E78B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610E33" w:rsidRPr="00B959DA" w:rsidRDefault="001E78B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73" w:type="dxa"/>
          </w:tcPr>
          <w:p w:rsidR="00610E33" w:rsidRPr="00B959DA" w:rsidRDefault="001E78B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10E33" w:rsidRPr="00B959DA" w:rsidTr="00CD4F83">
        <w:tc>
          <w:tcPr>
            <w:tcW w:w="2102" w:type="dxa"/>
          </w:tcPr>
          <w:p w:rsidR="00610E33" w:rsidRPr="00B959DA" w:rsidRDefault="0026059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610E33" w:rsidRPr="00B959DA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ЗАО «ГЕРФЕД»</w:t>
            </w:r>
          </w:p>
        </w:tc>
        <w:tc>
          <w:tcPr>
            <w:tcW w:w="1395" w:type="dxa"/>
          </w:tcPr>
          <w:p w:rsidR="00610E33" w:rsidRPr="00B959DA" w:rsidRDefault="0057498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678946,82</w:t>
            </w:r>
          </w:p>
        </w:tc>
        <w:tc>
          <w:tcPr>
            <w:tcW w:w="1618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502E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долевая 1/4</w:t>
            </w:r>
          </w:p>
        </w:tc>
        <w:tc>
          <w:tcPr>
            <w:tcW w:w="1050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  <w:p w:rsidR="00D502E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1054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02E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B959DA" w:rsidRDefault="001E78B2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0E33" w:rsidRPr="00B959DA" w:rsidTr="00CD4F83">
        <w:tc>
          <w:tcPr>
            <w:tcW w:w="2102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Иван Викторович</w:t>
            </w:r>
          </w:p>
        </w:tc>
        <w:tc>
          <w:tcPr>
            <w:tcW w:w="2297" w:type="dxa"/>
          </w:tcPr>
          <w:p w:rsidR="00D502E3" w:rsidRPr="00B959DA" w:rsidRDefault="00D502E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генерального директора по экономике и развитию, 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1573864,98</w:t>
            </w:r>
          </w:p>
        </w:tc>
        <w:tc>
          <w:tcPr>
            <w:tcW w:w="1618" w:type="dxa"/>
          </w:tcPr>
          <w:p w:rsidR="00610E33" w:rsidRPr="00B959DA" w:rsidRDefault="00D502E3" w:rsidP="0029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297818">
              <w:rPr>
                <w:rFonts w:ascii="Times New Roman" w:hAnsi="Times New Roman" w:cs="Times New Roman"/>
                <w:sz w:val="20"/>
                <w:szCs w:val="20"/>
              </w:rPr>
              <w:t>совместная с женой</w:t>
            </w:r>
          </w:p>
        </w:tc>
        <w:tc>
          <w:tcPr>
            <w:tcW w:w="1050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054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0E33" w:rsidRPr="00D502E3" w:rsidTr="00CD4F83">
        <w:tc>
          <w:tcPr>
            <w:tcW w:w="2102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службы персонала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95" w:type="dxa"/>
          </w:tcPr>
          <w:p w:rsidR="00610E3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1016298,12</w:t>
            </w:r>
          </w:p>
        </w:tc>
        <w:tc>
          <w:tcPr>
            <w:tcW w:w="1618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502E3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совместная с мужем</w:t>
            </w:r>
          </w:p>
          <w:p w:rsidR="00D502E3" w:rsidRPr="00B959DA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r w:rsidR="00D502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502E3">
              <w:rPr>
                <w:rFonts w:ascii="Times New Roman" w:hAnsi="Times New Roman" w:cs="Times New Roman"/>
                <w:sz w:val="20"/>
                <w:szCs w:val="20"/>
              </w:rPr>
              <w:t>ира</w:t>
            </w:r>
          </w:p>
        </w:tc>
        <w:tc>
          <w:tcPr>
            <w:tcW w:w="1050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  <w:p w:rsidR="00297818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818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2E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054" w:type="dxa"/>
          </w:tcPr>
          <w:p w:rsidR="00610E3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97818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818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2E3" w:rsidRPr="00B959DA" w:rsidRDefault="00D502E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D50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SLS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Sportage.SL.SLS</w:t>
            </w:r>
            <w:proofErr w:type="spellEnd"/>
          </w:p>
        </w:tc>
        <w:tc>
          <w:tcPr>
            <w:tcW w:w="1610" w:type="dxa"/>
          </w:tcPr>
          <w:p w:rsidR="00610E33" w:rsidRP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55" w:type="dxa"/>
          </w:tcPr>
          <w:p w:rsidR="00610E33" w:rsidRP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73" w:type="dxa"/>
          </w:tcPr>
          <w:p w:rsidR="00610E33" w:rsidRPr="00D502E3" w:rsidRDefault="00D502E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D502E3" w:rsidRPr="00C32EAB" w:rsidTr="00CD4F83">
        <w:tc>
          <w:tcPr>
            <w:tcW w:w="2102" w:type="dxa"/>
          </w:tcPr>
          <w:p w:rsidR="00D502E3" w:rsidRPr="00C32EAB" w:rsidRDefault="00C32EAB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Захарцов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Михаил Георгиевич</w:t>
            </w:r>
          </w:p>
        </w:tc>
        <w:tc>
          <w:tcPr>
            <w:tcW w:w="2297" w:type="dxa"/>
          </w:tcPr>
          <w:p w:rsidR="00D502E3" w:rsidRPr="00C32EAB" w:rsidRDefault="00C32EAB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истории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Машуковская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395" w:type="dxa"/>
          </w:tcPr>
          <w:p w:rsidR="00D502E3" w:rsidRPr="00C32EAB" w:rsidRDefault="00C32EAB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632176,11</w:t>
            </w:r>
          </w:p>
        </w:tc>
        <w:tc>
          <w:tcPr>
            <w:tcW w:w="1618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55,85</w:t>
            </w:r>
          </w:p>
        </w:tc>
        <w:tc>
          <w:tcPr>
            <w:tcW w:w="973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502E3" w:rsidRPr="00C32EAB" w:rsidTr="00CD4F83">
        <w:tc>
          <w:tcPr>
            <w:tcW w:w="2102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 Юрий Тихонович</w:t>
            </w:r>
          </w:p>
        </w:tc>
        <w:tc>
          <w:tcPr>
            <w:tcW w:w="2297" w:type="dxa"/>
          </w:tcPr>
          <w:p w:rsidR="00D502E3" w:rsidRPr="00C32EAB" w:rsidRDefault="007A002D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Дежурный, филиала-25 отряд ФКУ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</w:t>
            </w:r>
          </w:p>
        </w:tc>
        <w:tc>
          <w:tcPr>
            <w:tcW w:w="1395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644611,78</w:t>
            </w:r>
          </w:p>
        </w:tc>
        <w:tc>
          <w:tcPr>
            <w:tcW w:w="1618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1/2</w:t>
            </w:r>
          </w:p>
        </w:tc>
        <w:tc>
          <w:tcPr>
            <w:tcW w:w="1050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1054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D502E3" w:rsidRPr="007A002D" w:rsidRDefault="007A002D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demlo</w:t>
            </w:r>
            <w:proofErr w:type="spellEnd"/>
          </w:p>
        </w:tc>
        <w:tc>
          <w:tcPr>
            <w:tcW w:w="1610" w:type="dxa"/>
          </w:tcPr>
          <w:p w:rsidR="00D502E3" w:rsidRPr="007A002D" w:rsidRDefault="007A002D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55" w:type="dxa"/>
          </w:tcPr>
          <w:p w:rsidR="00D502E3" w:rsidRPr="00C32EAB" w:rsidRDefault="00FE2929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D502E3" w:rsidRPr="007A002D" w:rsidRDefault="007A002D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</w:tr>
      <w:tr w:rsidR="007A002D" w:rsidRPr="00C32EAB" w:rsidTr="00CD4F83">
        <w:tc>
          <w:tcPr>
            <w:tcW w:w="2102" w:type="dxa"/>
          </w:tcPr>
          <w:p w:rsidR="007A002D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7A002D" w:rsidRPr="007A002D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пенсионерка</w:t>
            </w:r>
          </w:p>
        </w:tc>
        <w:tc>
          <w:tcPr>
            <w:tcW w:w="1395" w:type="dxa"/>
          </w:tcPr>
          <w:p w:rsidR="007A002D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175302,77</w:t>
            </w:r>
          </w:p>
        </w:tc>
        <w:tc>
          <w:tcPr>
            <w:tcW w:w="1618" w:type="dxa"/>
          </w:tcPr>
          <w:p w:rsidR="007A002D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1/2</w:t>
            </w:r>
          </w:p>
        </w:tc>
        <w:tc>
          <w:tcPr>
            <w:tcW w:w="1050" w:type="dxa"/>
          </w:tcPr>
          <w:p w:rsidR="007A002D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1054" w:type="dxa"/>
          </w:tcPr>
          <w:p w:rsidR="007A002D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7A002D" w:rsidRPr="00C32EAB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7A002D" w:rsidRPr="00C32EAB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7A002D" w:rsidRPr="00C32EAB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7A002D" w:rsidRPr="00C32EAB" w:rsidRDefault="0029781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02E3" w:rsidRPr="00C32EAB" w:rsidTr="00CD4F83">
        <w:tc>
          <w:tcPr>
            <w:tcW w:w="2102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</w:t>
            </w:r>
          </w:p>
        </w:tc>
        <w:tc>
          <w:tcPr>
            <w:tcW w:w="2297" w:type="dxa"/>
          </w:tcPr>
          <w:p w:rsidR="00D502E3" w:rsidRPr="00C32EAB" w:rsidRDefault="007A002D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директор, ОО «Фемида»</w:t>
            </w:r>
            <w:r w:rsidR="002271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95" w:type="dxa"/>
          </w:tcPr>
          <w:p w:rsidR="00D502E3" w:rsidRPr="00C32EAB" w:rsidRDefault="007A002D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93100</w:t>
            </w:r>
          </w:p>
        </w:tc>
        <w:tc>
          <w:tcPr>
            <w:tcW w:w="1618" w:type="dxa"/>
          </w:tcPr>
          <w:p w:rsidR="00D502E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297818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совместный</w:t>
            </w:r>
          </w:p>
        </w:tc>
        <w:tc>
          <w:tcPr>
            <w:tcW w:w="1050" w:type="dxa"/>
          </w:tcPr>
          <w:p w:rsidR="00D502E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054" w:type="dxa"/>
          </w:tcPr>
          <w:p w:rsidR="00D502E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D502E3" w:rsidRP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Platz</w:t>
            </w:r>
            <w:proofErr w:type="spellEnd"/>
          </w:p>
        </w:tc>
        <w:tc>
          <w:tcPr>
            <w:tcW w:w="1610" w:type="dxa"/>
          </w:tcPr>
          <w:p w:rsidR="00D502E3" w:rsidRP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D502E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73" w:type="dxa"/>
          </w:tcPr>
          <w:p w:rsidR="00D502E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271C8" w:rsidRPr="00C32EAB" w:rsidTr="00CD4F83">
        <w:tc>
          <w:tcPr>
            <w:tcW w:w="2102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технического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 «Служба заказа Мотыгинского района</w:t>
            </w:r>
          </w:p>
        </w:tc>
        <w:tc>
          <w:tcPr>
            <w:tcW w:w="1395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350830,92</w:t>
            </w:r>
          </w:p>
        </w:tc>
        <w:tc>
          <w:tcPr>
            <w:tcW w:w="1618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2271C8" w:rsidRP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73" w:type="dxa"/>
          </w:tcPr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10E33" w:rsidRPr="00C32EAB" w:rsidTr="00CD4F83">
        <w:tc>
          <w:tcPr>
            <w:tcW w:w="2102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Козырева Ольга Ивановна</w:t>
            </w:r>
          </w:p>
        </w:tc>
        <w:tc>
          <w:tcPr>
            <w:tcW w:w="2297" w:type="dxa"/>
          </w:tcPr>
          <w:p w:rsidR="00610E33" w:rsidRPr="00C32EAB" w:rsidRDefault="002271C8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Директор, МБУК Сельский дом культуры</w:t>
            </w:r>
          </w:p>
        </w:tc>
        <w:tc>
          <w:tcPr>
            <w:tcW w:w="1395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315711,57</w:t>
            </w:r>
          </w:p>
        </w:tc>
        <w:tc>
          <w:tcPr>
            <w:tcW w:w="1618" w:type="dxa"/>
          </w:tcPr>
          <w:p w:rsidR="00610E33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610E33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2583</w:t>
            </w:r>
          </w:p>
          <w:p w:rsid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54" w:type="dxa"/>
          </w:tcPr>
          <w:p w:rsidR="00610E33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71C8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973" w:type="dxa"/>
          </w:tcPr>
          <w:p w:rsidR="00610E33" w:rsidRPr="00C32EAB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271C8" w:rsidRPr="00C32EAB" w:rsidTr="00CD4F83">
        <w:tc>
          <w:tcPr>
            <w:tcW w:w="2102" w:type="dxa"/>
          </w:tcPr>
          <w:p w:rsid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2271C8" w:rsidRDefault="002271C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216176,64</w:t>
            </w:r>
          </w:p>
        </w:tc>
        <w:tc>
          <w:tcPr>
            <w:tcW w:w="1618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105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054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2271C8" w:rsidRP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Fopd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Фокус</w:t>
            </w:r>
          </w:p>
        </w:tc>
        <w:tc>
          <w:tcPr>
            <w:tcW w:w="161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71C8" w:rsidRPr="00C32EAB" w:rsidTr="00CD4F83">
        <w:tc>
          <w:tcPr>
            <w:tcW w:w="2102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Коробейников Владимир Георгиевич</w:t>
            </w:r>
          </w:p>
        </w:tc>
        <w:tc>
          <w:tcPr>
            <w:tcW w:w="2297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 -   депутат Мотыгинского районного Совета депутатов</w:t>
            </w:r>
          </w:p>
        </w:tc>
        <w:tc>
          <w:tcPr>
            <w:tcW w:w="139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290286,11</w:t>
            </w:r>
          </w:p>
        </w:tc>
        <w:tc>
          <w:tcPr>
            <w:tcW w:w="1618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2438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054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F83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Лодка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Подвесной мотор ВИХРЬ,30</w:t>
            </w:r>
          </w:p>
        </w:tc>
        <w:tc>
          <w:tcPr>
            <w:tcW w:w="161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71C8" w:rsidRPr="00C32EAB" w:rsidTr="00CD4F83">
        <w:tc>
          <w:tcPr>
            <w:tcW w:w="2102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пенсионерка</w:t>
            </w:r>
          </w:p>
        </w:tc>
        <w:tc>
          <w:tcPr>
            <w:tcW w:w="139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208857,68</w:t>
            </w:r>
          </w:p>
        </w:tc>
        <w:tc>
          <w:tcPr>
            <w:tcW w:w="1618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5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054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973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271C8" w:rsidRPr="00C32EAB" w:rsidTr="00CD4F83">
        <w:tc>
          <w:tcPr>
            <w:tcW w:w="2102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Кудрявцев Алексей Викторович</w:t>
            </w:r>
          </w:p>
        </w:tc>
        <w:tc>
          <w:tcPr>
            <w:tcW w:w="2297" w:type="dxa"/>
          </w:tcPr>
          <w:p w:rsidR="002271C8" w:rsidRDefault="00CD4F8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врач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КГБУЗ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районная больница» </w:t>
            </w:r>
          </w:p>
        </w:tc>
        <w:tc>
          <w:tcPr>
            <w:tcW w:w="1395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1639929,21</w:t>
            </w:r>
          </w:p>
        </w:tc>
        <w:tc>
          <w:tcPr>
            <w:tcW w:w="1618" w:type="dxa"/>
          </w:tcPr>
          <w:p w:rsidR="002271C8" w:rsidRDefault="00CD4F8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="00CA1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A1533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="00CA1533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050" w:type="dxa"/>
          </w:tcPr>
          <w:p w:rsidR="002271C8" w:rsidRDefault="00BC23D1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54" w:type="dxa"/>
          </w:tcPr>
          <w:p w:rsidR="002271C8" w:rsidRDefault="00BC23D1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2271C8" w:rsidRPr="00BC23D1" w:rsidRDefault="00BC23D1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Hyundai</w:t>
            </w:r>
          </w:p>
        </w:tc>
        <w:tc>
          <w:tcPr>
            <w:tcW w:w="1610" w:type="dxa"/>
          </w:tcPr>
          <w:p w:rsidR="002271C8" w:rsidRDefault="00BC23D1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2271C8" w:rsidRDefault="00BC23D1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2271C8" w:rsidRDefault="00BC23D1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педиатр, КГБУЗ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районная больница»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1203922,20</w:t>
            </w:r>
          </w:p>
        </w:tc>
        <w:tc>
          <w:tcPr>
            <w:tcW w:w="1618" w:type="dxa"/>
          </w:tcPr>
          <w:p w:rsidR="00CA1533" w:rsidRDefault="00CA1533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CA1533" w:rsidRDefault="00CA1533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050" w:type="dxa"/>
          </w:tcPr>
          <w:p w:rsidR="00CA1533" w:rsidRDefault="00CA1533" w:rsidP="0087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54" w:type="dxa"/>
          </w:tcPr>
          <w:p w:rsidR="00CA1533" w:rsidRDefault="00CA1533" w:rsidP="0087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CA1533" w:rsidRDefault="00CA1533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050" w:type="dxa"/>
          </w:tcPr>
          <w:p w:rsidR="00CA1533" w:rsidRDefault="00CA1533" w:rsidP="0087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54" w:type="dxa"/>
          </w:tcPr>
          <w:p w:rsidR="00CA1533" w:rsidRDefault="00CA1533" w:rsidP="0087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Крупа  Евгений Николаевич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Дежурный электрослесарь по обслуживанию автоматики и средств измерений электростанции, АО «Енисейская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территориаьная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генерирующая компания (ТГК-13)» Красноярская ТЭЦ -3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574289,40</w:t>
            </w:r>
          </w:p>
        </w:tc>
        <w:tc>
          <w:tcPr>
            <w:tcW w:w="1618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105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252,60</w:t>
            </w:r>
          </w:p>
        </w:tc>
        <w:tc>
          <w:tcPr>
            <w:tcW w:w="1054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BC23D1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Samara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Мачатова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Анатольевна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  планово-экономического отдела 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456998,46</w:t>
            </w:r>
          </w:p>
        </w:tc>
        <w:tc>
          <w:tcPr>
            <w:tcW w:w="1618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844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105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054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314904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Mutsubishi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EK WAGON</w:t>
            </w:r>
          </w:p>
        </w:tc>
        <w:tc>
          <w:tcPr>
            <w:tcW w:w="1610" w:type="dxa"/>
          </w:tcPr>
          <w:p w:rsidR="00CA1533" w:rsidRPr="00314904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55" w:type="dxa"/>
          </w:tcPr>
          <w:p w:rsidR="00CA1533" w:rsidRPr="00314904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73" w:type="dxa"/>
          </w:tcPr>
          <w:p w:rsidR="00CA1533" w:rsidRPr="00314904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Pr="00314904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 производственно-технического отдела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760189,4</w:t>
            </w:r>
          </w:p>
        </w:tc>
        <w:tc>
          <w:tcPr>
            <w:tcW w:w="1618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844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1050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054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844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1050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054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Мартюшов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Анатольевич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промышленной площадки ЗАО «Прииск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Удерейский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1205983,16</w:t>
            </w:r>
          </w:p>
        </w:tc>
        <w:tc>
          <w:tcPr>
            <w:tcW w:w="1618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054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Форд Фокус, Автомобиль ВАЗ</w:t>
            </w:r>
          </w:p>
        </w:tc>
        <w:tc>
          <w:tcPr>
            <w:tcW w:w="161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Палатная медицинская сестра, КГБУЗ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Раздолинская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участковая больница»</w:t>
            </w:r>
          </w:p>
        </w:tc>
        <w:tc>
          <w:tcPr>
            <w:tcW w:w="1395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490427,22</w:t>
            </w:r>
          </w:p>
        </w:tc>
        <w:tc>
          <w:tcPr>
            <w:tcW w:w="1618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Pr="00C32EAB" w:rsidRDefault="00084405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CA1533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054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C32EAB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73" w:type="dxa"/>
          </w:tcPr>
          <w:p w:rsidR="00CA1533" w:rsidRPr="00C32EAB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Прикот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Дмитриевич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 РТС АГРЭ филиал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Красноярскгеология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1227202,37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Грант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Автомобиль УАЗ, Патриот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-*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Заведующая МБДОУ Мотыгинский детский  сад «Белочка» комбинированного вида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937557,09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Размыслова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Оксана Олеговна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 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Просекиной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С.Г.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119238,24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7E233E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ВАЗ, 21043, автомобиль </w:t>
            </w:r>
            <w:r w:rsidRPr="007E23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7E23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Sorento</w:t>
            </w:r>
            <w:proofErr w:type="spellEnd"/>
          </w:p>
        </w:tc>
        <w:tc>
          <w:tcPr>
            <w:tcW w:w="1610" w:type="dxa"/>
          </w:tcPr>
          <w:p w:rsidR="00CA1533" w:rsidRPr="007E233E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55" w:type="dxa"/>
          </w:tcPr>
          <w:p w:rsidR="00CA1533" w:rsidRPr="007E233E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73" w:type="dxa"/>
          </w:tcPr>
          <w:p w:rsidR="00CA1533" w:rsidRPr="007E233E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CA1533" w:rsidRPr="007E233E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Старший  специалист направления по работе с личным составом, отделения МВД России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Мотыгинскому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району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1059208,55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1/2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3E88" w:rsidRPr="00C32EAB" w:rsidTr="00CD4F83">
        <w:tc>
          <w:tcPr>
            <w:tcW w:w="2102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97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395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D23E88" w:rsidRDefault="00D23E88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D23E88" w:rsidRDefault="00D23E88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D23E88" w:rsidRDefault="00D23E88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973" w:type="dxa"/>
          </w:tcPr>
          <w:p w:rsidR="00D23E88" w:rsidRDefault="00D23E88" w:rsidP="00707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Степовой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Валерий Павлович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Научный сотрудник  МБУК МРКМ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498644,18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D23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ВАЗ,212140, Лодочный мотор Вихрь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Сторож  МКУ «Управления образования Мотыгинского района», Центр подростков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365738,57</w:t>
            </w:r>
          </w:p>
        </w:tc>
        <w:tc>
          <w:tcPr>
            <w:tcW w:w="1618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054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Pr="001A549C" w:rsidRDefault="00CA1533" w:rsidP="00BC2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 duster</w:t>
            </w:r>
          </w:p>
        </w:tc>
        <w:tc>
          <w:tcPr>
            <w:tcW w:w="1610" w:type="dxa"/>
          </w:tcPr>
          <w:p w:rsidR="00CA1533" w:rsidRPr="001A549C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55" w:type="dxa"/>
          </w:tcPr>
          <w:p w:rsidR="00CA1533" w:rsidRPr="001A549C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73" w:type="dxa"/>
          </w:tcPr>
          <w:p w:rsidR="00CA1533" w:rsidRPr="001A549C" w:rsidRDefault="00CA1533" w:rsidP="00FE29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Pr="001A549C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Леонидовна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МБКУ «ЦД Первомайского  сельсовета»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565156,92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1376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 КГЗУ «Пожарная охрана Красноярского края»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913406,6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УАЗ315196, трактор Т-40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Федюкина Валентина Дмитриевна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Пенсионерка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1209595,37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Директор, ООО «Минерал»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571426,75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 w:rsidRPr="009F4D25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Лодка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лодка Казанка, мотор лодочный </w:t>
            </w:r>
            <w:r w:rsidRPr="009F4D25">
              <w:rPr>
                <w:rFonts w:ascii="Times New Roman" w:hAnsi="Times New Roman" w:cs="Times New Roman"/>
                <w:sz w:val="20"/>
                <w:szCs w:val="20"/>
              </w:rPr>
              <w:t>ТОХАТЦУ М 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мотор лодочный Ветерок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Юдин Иван Васильевич</w:t>
            </w:r>
          </w:p>
        </w:tc>
        <w:tc>
          <w:tcPr>
            <w:tcW w:w="2297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лесопользованию 1 категории КГБУ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Мотыгинское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лесничество» 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628757,78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Pr="0067072E" w:rsidRDefault="00CA1533" w:rsidP="006707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ВАЗ-2109, автомобиль </w:t>
            </w:r>
            <w:r w:rsidRPr="0067072E">
              <w:rPr>
                <w:rFonts w:ascii="Times New Roman" w:hAnsi="Times New Roman" w:cs="Times New Roman"/>
                <w:sz w:val="20"/>
                <w:szCs w:val="20"/>
              </w:rPr>
              <w:t>KIASORENTO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мотоцикл ммВЗ.3.112.12. , лодка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снегоход Тайга Варяг.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Оператор УФПС Красноярского края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–ф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илиал ФГУП «Почта России»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367049,99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– УАЗ 31519, прицеп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ММ12/270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Якушева Светлана Юрьевна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МКУ Управление культуры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653760,88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81,9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ГО и ЧС администрации Мотыгинского района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954305,37</w:t>
            </w:r>
          </w:p>
        </w:tc>
        <w:tc>
          <w:tcPr>
            <w:tcW w:w="1618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Соренто</w:t>
            </w:r>
            <w:proofErr w:type="spellEnd"/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1533" w:rsidRPr="00C32EAB" w:rsidTr="00CD4F83">
        <w:tc>
          <w:tcPr>
            <w:tcW w:w="2102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97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</w:t>
            </w:r>
          </w:p>
        </w:tc>
        <w:tc>
          <w:tcPr>
            <w:tcW w:w="1395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33072,83</w:t>
            </w:r>
          </w:p>
        </w:tc>
        <w:tc>
          <w:tcPr>
            <w:tcW w:w="1618" w:type="dxa"/>
          </w:tcPr>
          <w:p w:rsidR="00CA1533" w:rsidRDefault="00CA1533" w:rsidP="000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05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54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0" w:type="dxa"/>
          </w:tcPr>
          <w:p w:rsidR="00CA1533" w:rsidRDefault="00CA1533" w:rsidP="00BC2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CA1533" w:rsidRDefault="00CA1533" w:rsidP="00FE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80AED" w:rsidRPr="00C32EAB" w:rsidRDefault="00380AED" w:rsidP="00380AE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2970" w:rsidRPr="00C32EAB" w:rsidRDefault="00A02970"/>
    <w:p w:rsidR="00380AED" w:rsidRPr="00C32EAB" w:rsidRDefault="00380AED"/>
    <w:p w:rsidR="00380AED" w:rsidRPr="00C32EAB" w:rsidRDefault="00380AED"/>
    <w:p w:rsidR="00380AED" w:rsidRPr="00C32EAB" w:rsidRDefault="00380AED"/>
    <w:p w:rsidR="00380AED" w:rsidRPr="00C32EAB" w:rsidRDefault="00380AED"/>
    <w:p w:rsidR="00380AED" w:rsidRPr="00C32EAB" w:rsidRDefault="00380AED"/>
    <w:sectPr w:rsidR="00380AED" w:rsidRPr="00C32EAB" w:rsidSect="00BC23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0AED"/>
    <w:rsid w:val="00074BF3"/>
    <w:rsid w:val="00084405"/>
    <w:rsid w:val="00146AFC"/>
    <w:rsid w:val="001618F2"/>
    <w:rsid w:val="001A549C"/>
    <w:rsid w:val="001E78B2"/>
    <w:rsid w:val="002271C8"/>
    <w:rsid w:val="002567CC"/>
    <w:rsid w:val="00260598"/>
    <w:rsid w:val="00297818"/>
    <w:rsid w:val="00314904"/>
    <w:rsid w:val="003246F1"/>
    <w:rsid w:val="00380AED"/>
    <w:rsid w:val="003904BF"/>
    <w:rsid w:val="003B3780"/>
    <w:rsid w:val="004B6A8D"/>
    <w:rsid w:val="00532553"/>
    <w:rsid w:val="00574989"/>
    <w:rsid w:val="00610E33"/>
    <w:rsid w:val="00666DC7"/>
    <w:rsid w:val="0067072E"/>
    <w:rsid w:val="007A002D"/>
    <w:rsid w:val="007A66EE"/>
    <w:rsid w:val="007B435B"/>
    <w:rsid w:val="007B5060"/>
    <w:rsid w:val="007E233E"/>
    <w:rsid w:val="00874AEF"/>
    <w:rsid w:val="0089452C"/>
    <w:rsid w:val="009724D6"/>
    <w:rsid w:val="0097524A"/>
    <w:rsid w:val="0097588F"/>
    <w:rsid w:val="009F4D25"/>
    <w:rsid w:val="00A02970"/>
    <w:rsid w:val="00A54F1E"/>
    <w:rsid w:val="00A74597"/>
    <w:rsid w:val="00B959DA"/>
    <w:rsid w:val="00BC23D1"/>
    <w:rsid w:val="00BE26E8"/>
    <w:rsid w:val="00BE2A3F"/>
    <w:rsid w:val="00C32EAB"/>
    <w:rsid w:val="00CA1533"/>
    <w:rsid w:val="00CC59E7"/>
    <w:rsid w:val="00CD4F83"/>
    <w:rsid w:val="00D16EF0"/>
    <w:rsid w:val="00D23E88"/>
    <w:rsid w:val="00D502E3"/>
    <w:rsid w:val="00F2398E"/>
    <w:rsid w:val="00FE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E17A6-1B11-4931-A21C-DAAEA701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4294962164</TotalTime>
  <Pages>7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9</cp:revision>
  <cp:lastPrinted>2016-05-04T05:32:00Z</cp:lastPrinted>
  <dcterms:created xsi:type="dcterms:W3CDTF">2016-04-30T03:21:00Z</dcterms:created>
  <dcterms:modified xsi:type="dcterms:W3CDTF">2016-05-04T05:41:00Z</dcterms:modified>
</cp:coreProperties>
</file>